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Красноярск - г. Тайшет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Красноярск - г. Тайшет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03-06/2026/3271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